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7A97" w14:textId="6FA48FB1" w:rsidR="002B4EF4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  <w:r w:rsidRPr="00AE1E79">
        <w:rPr>
          <w:rFonts w:ascii="仿宋_GB2312" w:eastAsia="仿宋_GB2312" w:hAnsi="方正小标宋简体" w:hint="eastAsia"/>
          <w:color w:val="000000"/>
          <w:sz w:val="30"/>
          <w:szCs w:val="30"/>
        </w:rPr>
        <w:t>附件</w:t>
      </w:r>
      <w:r w:rsidR="007C2A98">
        <w:rPr>
          <w:rFonts w:ascii="仿宋_GB2312" w:eastAsia="仿宋_GB2312" w:hAnsi="方正小标宋简体" w:hint="eastAsia"/>
          <w:color w:val="000000"/>
          <w:sz w:val="30"/>
          <w:szCs w:val="30"/>
        </w:rPr>
        <w:t>3</w:t>
      </w:r>
    </w:p>
    <w:p w14:paraId="3B35C18E" w14:textId="77777777" w:rsidR="00AE1E79" w:rsidRPr="00AE1E79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</w:p>
    <w:p w14:paraId="1001D398" w14:textId="59E53BAE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52"/>
          <w:szCs w:val="5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浙江大学知识产权基金资助项目申</w:t>
      </w:r>
      <w:r w:rsidR="005E370C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请</w:t>
      </w:r>
      <w:r w:rsidRPr="006917C1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书</w:t>
      </w:r>
    </w:p>
    <w:p w14:paraId="311F2119" w14:textId="094CE333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（202</w:t>
      </w:r>
      <w:r w:rsidR="00C6699C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6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年度）</w:t>
      </w:r>
    </w:p>
    <w:p w14:paraId="12457C60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0EC11C82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216F7275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6B3E168C" w14:textId="16BB39AC" w:rsidR="00990DFF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申报资助类别：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Pr="00102EA0">
        <w:rPr>
          <w:rFonts w:ascii="仿宋_GB2312" w:eastAsia="仿宋_GB2312" w:hint="eastAsia"/>
          <w:sz w:val="30"/>
          <w:szCs w:val="30"/>
        </w:rPr>
        <w:t>提升知识产权质量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 w:rsidRPr="00102EA0">
        <w:rPr>
          <w:rFonts w:ascii="仿宋_GB2312" w:eastAsia="仿宋_GB2312" w:hint="eastAsia"/>
          <w:sz w:val="30"/>
          <w:szCs w:val="30"/>
        </w:rPr>
        <w:t>培育高价值知识产权</w:t>
      </w:r>
    </w:p>
    <w:p w14:paraId="5E9E9B68" w14:textId="77777777" w:rsidR="00445BEB" w:rsidRDefault="00990DFF" w:rsidP="000C7966">
      <w:pPr>
        <w:spacing w:line="480" w:lineRule="auto"/>
        <w:ind w:firstLineChars="200" w:firstLine="640"/>
        <w:rPr>
          <w:rFonts w:ascii="仿宋_GB2312" w:eastAsia="仿宋_GB2312" w:hint="eastAsia"/>
          <w:sz w:val="30"/>
          <w:szCs w:val="30"/>
        </w:rPr>
      </w:pP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>
        <w:rPr>
          <w:rFonts w:ascii="仿宋_GB2312" w:eastAsia="仿宋_GB2312" w:hint="eastAsia"/>
          <w:sz w:val="30"/>
          <w:szCs w:val="30"/>
        </w:rPr>
        <w:t>鼓励青年人才原创引领性成果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Pr="00102EA0">
        <w:rPr>
          <w:rFonts w:ascii="仿宋_GB2312" w:eastAsia="仿宋_GB2312" w:hint="eastAsia"/>
          <w:sz w:val="30"/>
          <w:szCs w:val="30"/>
        </w:rPr>
        <w:t>加强知识产权管理和服务</w:t>
      </w:r>
    </w:p>
    <w:p w14:paraId="4B86B411" w14:textId="0CE49BCF" w:rsidR="00990DFF" w:rsidRPr="00445BEB" w:rsidRDefault="004C791F" w:rsidP="000C7966">
      <w:pPr>
        <w:spacing w:line="48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Wingdings 2" w:eastAsia="方正小标宋简体" w:hAnsi="Wingdings 2" w:cs="宋体" w:hint="eastAsia"/>
          <w:color w:val="000000"/>
          <w:sz w:val="32"/>
          <w:szCs w:val="32"/>
        </w:rPr>
        <w:t>R</w:t>
      </w:r>
      <w:r w:rsidR="00445BEB" w:rsidRPr="00445BEB">
        <w:rPr>
          <w:rFonts w:ascii="仿宋_GB2312" w:eastAsia="仿宋_GB2312" w:hint="eastAsia"/>
          <w:sz w:val="30"/>
          <w:szCs w:val="30"/>
        </w:rPr>
        <w:t>知识产权研究</w:t>
      </w:r>
      <w:r w:rsidR="00445BEB">
        <w:rPr>
          <w:rFonts w:ascii="仿宋_GB2312" w:eastAsia="仿宋_GB2312" w:hint="eastAsia"/>
          <w:sz w:val="30"/>
          <w:szCs w:val="30"/>
        </w:rPr>
        <w:t>专项</w:t>
      </w:r>
    </w:p>
    <w:p w14:paraId="4411F165" w14:textId="46C929F4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项目负责人：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        </w:t>
      </w:r>
    </w:p>
    <w:p w14:paraId="7F66779E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依托院系：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                    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</w:t>
      </w:r>
      <w:r w:rsidRPr="000C7966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（盖章）</w:t>
      </w:r>
    </w:p>
    <w:p w14:paraId="157C2AAB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填报日期：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年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月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日</w:t>
      </w:r>
    </w:p>
    <w:p w14:paraId="577DA76E" w14:textId="77777777" w:rsidR="00990DFF" w:rsidRPr="006917C1" w:rsidRDefault="00990DFF" w:rsidP="000C7966">
      <w:pPr>
        <w:spacing w:line="480" w:lineRule="auto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5E7A6DBB" w14:textId="77777777" w:rsidR="00990DFF" w:rsidRPr="006917C1" w:rsidRDefault="00990DFF" w:rsidP="00990DFF">
      <w:pPr>
        <w:spacing w:line="560" w:lineRule="exact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科学技术研究院编制</w:t>
      </w:r>
    </w:p>
    <w:p w14:paraId="19D07567" w14:textId="142C6C8F" w:rsidR="00990DFF" w:rsidRDefault="00990DFF" w:rsidP="00990DFF">
      <w:pPr>
        <w:tabs>
          <w:tab w:val="center" w:pos="4422"/>
          <w:tab w:val="right" w:pos="8844"/>
        </w:tabs>
        <w:spacing w:line="560" w:lineRule="exact"/>
        <w:jc w:val="center"/>
        <w:rPr>
          <w:rFonts w:ascii="楷体_GB2312" w:eastAsia="楷体_GB2312" w:hAnsi="宋体" w:cs="宋体" w:hint="eastAsia"/>
          <w:color w:val="000000"/>
          <w:sz w:val="32"/>
          <w:szCs w:val="32"/>
        </w:rPr>
        <w:sectPr w:rsidR="00990DFF" w:rsidSect="007C2A98">
          <w:pgSz w:w="11906" w:h="16838"/>
          <w:pgMar w:top="1588" w:right="992" w:bottom="851" w:left="1134" w:header="851" w:footer="992" w:gutter="0"/>
          <w:pgNumType w:start="1"/>
          <w:cols w:space="720"/>
          <w:docGrid w:linePitch="312"/>
        </w:sect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二○二</w:t>
      </w:r>
      <w:r w:rsidR="00C6699C">
        <w:rPr>
          <w:rFonts w:ascii="仿宋_GB2312" w:eastAsia="仿宋_GB2312" w:hAnsi="宋体" w:cs="宋体" w:hint="eastAsia"/>
          <w:color w:val="000000"/>
          <w:sz w:val="32"/>
          <w:szCs w:val="32"/>
        </w:rPr>
        <w:t>六</w:t>
      </w: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年</w:t>
      </w:r>
    </w:p>
    <w:p w14:paraId="6D34BB6B" w14:textId="77777777" w:rsidR="00990DFF" w:rsidRPr="006917C1" w:rsidRDefault="00990DFF" w:rsidP="00990DFF">
      <w:pPr>
        <w:jc w:val="center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lastRenderedPageBreak/>
        <w:t>填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写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说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明</w:t>
      </w:r>
    </w:p>
    <w:p w14:paraId="1B06F142" w14:textId="77777777" w:rsidR="00990DFF" w:rsidRPr="006917C1" w:rsidRDefault="00990DFF" w:rsidP="00990DFF">
      <w:pPr>
        <w:spacing w:line="48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917C1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0B312D1A" w14:textId="38690A62" w:rsidR="00E97023" w:rsidRPr="00E75826" w:rsidRDefault="00990DFF" w:rsidP="00E75826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一、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填</w:t>
      </w:r>
      <w:r w:rsidR="00E75826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写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前请认真阅读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《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科研院关于开展202</w:t>
      </w:r>
      <w:r w:rsidR="00C6699C" w:rsidRPr="00E75826">
        <w:rPr>
          <w:rFonts w:ascii="宋体" w:eastAsia="宋体" w:hAnsi="宋体" w:hint="eastAsia"/>
          <w:bCs/>
          <w:color w:val="000000"/>
          <w:sz w:val="24"/>
          <w:szCs w:val="24"/>
        </w:rPr>
        <w:t>6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年浙江大学知识产权基金资助项目申</w:t>
      </w:r>
      <w:r w:rsidR="009D434C" w:rsidRPr="00E75826">
        <w:rPr>
          <w:rFonts w:ascii="宋体" w:eastAsia="宋体" w:hAnsi="宋体" w:hint="eastAsia"/>
          <w:bCs/>
          <w:color w:val="000000"/>
          <w:sz w:val="24"/>
          <w:szCs w:val="24"/>
        </w:rPr>
        <w:t>请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工作的通知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，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并按要求填写。</w:t>
      </w:r>
    </w:p>
    <w:p w14:paraId="6A48A531" w14:textId="2F4F83BA" w:rsidR="009D434C" w:rsidRPr="00E75826" w:rsidRDefault="009D434C" w:rsidP="00E75826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二、申请内容应实事求是、表述明确、填写完整。其中：</w:t>
      </w:r>
    </w:p>
    <w:p w14:paraId="0A7E89A0" w14:textId="2BE0D762" w:rsidR="00757142" w:rsidRPr="00E75826" w:rsidRDefault="009D434C" w:rsidP="00E75826">
      <w:pPr>
        <w:snapToGrid w:val="0"/>
        <w:spacing w:line="480" w:lineRule="auto"/>
        <w:ind w:firstLineChars="100" w:firstLine="240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（一）申请提升知识产权质量、培育高价值知识产权、鼓励青年人才原创引领性成果三类的项目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填写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应</w:t>
      </w:r>
      <w:r w:rsidR="00E75826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围绕专利/知识产权工作，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重点突出</w:t>
      </w:r>
      <w:r w:rsidRPr="008A1E65">
        <w:rPr>
          <w:rFonts w:ascii="宋体" w:eastAsia="宋体" w:hAnsi="宋体" w:hint="eastAsia"/>
          <w:bCs/>
          <w:color w:val="000000"/>
          <w:sz w:val="24"/>
          <w:szCs w:val="24"/>
        </w:rPr>
        <w:t>学术水平优势</w:t>
      </w:r>
      <w:r w:rsidR="00E75826" w:rsidRPr="00E75826">
        <w:rPr>
          <w:rFonts w:ascii="宋体" w:eastAsia="宋体" w:hAnsi="宋体" w:hint="eastAsia"/>
          <w:bCs/>
          <w:color w:val="000000"/>
          <w:sz w:val="24"/>
          <w:szCs w:val="24"/>
        </w:rPr>
        <w:t>、</w:t>
      </w:r>
      <w:r w:rsidRPr="008A1E65">
        <w:rPr>
          <w:rFonts w:ascii="宋体" w:eastAsia="宋体" w:hAnsi="宋体" w:hint="eastAsia"/>
          <w:bCs/>
          <w:color w:val="000000"/>
          <w:sz w:val="24"/>
          <w:szCs w:val="24"/>
        </w:rPr>
        <w:t>研究工作已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取得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的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突出成绩，或明显的创新潜力和科研特色优势；</w:t>
      </w:r>
    </w:p>
    <w:p w14:paraId="466A2939" w14:textId="6BB3A3FD" w:rsidR="00757142" w:rsidRPr="00E75826" w:rsidRDefault="009D434C" w:rsidP="00E75826">
      <w:pPr>
        <w:snapToGrid w:val="0"/>
        <w:spacing w:line="480" w:lineRule="auto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（二）申请加强知识产权管理和服务</w:t>
      </w:r>
      <w:r w:rsidR="00E97023" w:rsidRPr="00E75826">
        <w:rPr>
          <w:rFonts w:ascii="宋体" w:eastAsia="宋体" w:hAnsi="宋体" w:hint="eastAsia"/>
          <w:bCs/>
          <w:color w:val="000000"/>
          <w:sz w:val="24"/>
          <w:szCs w:val="24"/>
        </w:rPr>
        <w:t>类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别的项目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填写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应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重点突出</w:t>
      </w:r>
      <w:r w:rsidR="00E75826" w:rsidRPr="00E75826">
        <w:rPr>
          <w:rFonts w:ascii="宋体" w:eastAsia="宋体" w:hAnsi="宋体" w:hint="eastAsia"/>
          <w:bCs/>
          <w:color w:val="000000"/>
          <w:sz w:val="24"/>
          <w:szCs w:val="24"/>
        </w:rPr>
        <w:t>专利/知识产权工作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管理服务经验和优势，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取得的管理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服务效果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和成绩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；</w:t>
      </w:r>
    </w:p>
    <w:p w14:paraId="16028359" w14:textId="1250BD0A" w:rsidR="009D434C" w:rsidRPr="00E75826" w:rsidRDefault="009D434C" w:rsidP="00E75826">
      <w:pPr>
        <w:snapToGrid w:val="0"/>
        <w:spacing w:line="480" w:lineRule="auto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（三）申请知识产权研究专项类别的项目应已做好</w:t>
      </w:r>
      <w:r w:rsidR="00407A42">
        <w:rPr>
          <w:rFonts w:ascii="宋体" w:eastAsia="宋体" w:hAnsi="宋体" w:hint="eastAsia"/>
          <w:bCs/>
          <w:color w:val="000000"/>
          <w:sz w:val="24"/>
          <w:szCs w:val="24"/>
        </w:rPr>
        <w:t>已有研究成果的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充分检索，</w:t>
      </w:r>
      <w:r w:rsidR="00021010">
        <w:rPr>
          <w:rFonts w:ascii="宋体" w:eastAsia="宋体" w:hAnsi="宋体" w:hint="eastAsia"/>
          <w:bCs/>
          <w:color w:val="000000"/>
          <w:sz w:val="24"/>
          <w:szCs w:val="24"/>
        </w:rPr>
        <w:t>填写内容</w:t>
      </w:r>
      <w:r w:rsidR="005B177C">
        <w:rPr>
          <w:rFonts w:ascii="宋体" w:eastAsia="宋体" w:hAnsi="宋体" w:hint="eastAsia"/>
          <w:bCs/>
          <w:color w:val="000000"/>
          <w:sz w:val="24"/>
          <w:szCs w:val="24"/>
        </w:rPr>
        <w:t>围绕</w:t>
      </w:r>
      <w:r w:rsidR="00E23D61">
        <w:rPr>
          <w:rFonts w:ascii="宋体" w:eastAsia="宋体" w:hAnsi="宋体" w:hint="eastAsia"/>
          <w:bCs/>
          <w:color w:val="000000"/>
          <w:sz w:val="24"/>
          <w:szCs w:val="24"/>
        </w:rPr>
        <w:t>知识产权高质量发展</w:t>
      </w:r>
      <w:r w:rsidR="00021010">
        <w:rPr>
          <w:rFonts w:ascii="宋体" w:eastAsia="宋体" w:hAnsi="宋体" w:hint="eastAsia"/>
          <w:bCs/>
          <w:color w:val="000000"/>
          <w:sz w:val="24"/>
          <w:szCs w:val="24"/>
        </w:rPr>
        <w:t>的</w:t>
      </w:r>
      <w:r w:rsidR="00E23D61">
        <w:rPr>
          <w:rFonts w:ascii="宋体" w:eastAsia="宋体" w:hAnsi="宋体" w:hint="eastAsia"/>
          <w:bCs/>
          <w:color w:val="000000"/>
          <w:sz w:val="24"/>
          <w:szCs w:val="24"/>
        </w:rPr>
        <w:t>重点、难点和热点问题</w:t>
      </w:r>
      <w:r w:rsidR="00021010">
        <w:rPr>
          <w:rFonts w:ascii="宋体" w:eastAsia="宋体" w:hAnsi="宋体" w:hint="eastAsia"/>
          <w:bCs/>
          <w:color w:val="000000"/>
          <w:sz w:val="24"/>
          <w:szCs w:val="24"/>
        </w:rPr>
        <w:t>，突出</w:t>
      </w:r>
      <w:r w:rsidR="005B177C" w:rsidRPr="00E23D61">
        <w:rPr>
          <w:rFonts w:ascii="宋体" w:eastAsia="宋体" w:hAnsi="宋体"/>
          <w:bCs/>
          <w:color w:val="000000"/>
          <w:sz w:val="24"/>
          <w:szCs w:val="24"/>
        </w:rPr>
        <w:t>创新性和前瞻性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研究。</w:t>
      </w:r>
    </w:p>
    <w:p w14:paraId="7598B6BD" w14:textId="48F75D9C" w:rsidR="00990DFF" w:rsidRPr="00E75826" w:rsidRDefault="00757142" w:rsidP="00E75826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三</w:t>
      </w:r>
      <w:r w:rsidR="00990DFF" w:rsidRPr="00E75826">
        <w:rPr>
          <w:rFonts w:ascii="宋体" w:eastAsia="宋体" w:hAnsi="宋体" w:hint="eastAsia"/>
          <w:bCs/>
          <w:color w:val="000000"/>
          <w:sz w:val="24"/>
          <w:szCs w:val="24"/>
        </w:rPr>
        <w:t>、附件清单栏目，</w:t>
      </w:r>
      <w:r w:rsidR="00990DFF"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如有则须提供相关证明材料复印件。</w:t>
      </w:r>
    </w:p>
    <w:p w14:paraId="7EA769AA" w14:textId="64228F51" w:rsidR="00990DFF" w:rsidRPr="00E75826" w:rsidRDefault="00757142" w:rsidP="00E75826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color w:val="000000"/>
          <w:sz w:val="24"/>
          <w:szCs w:val="24"/>
        </w:rPr>
      </w:pP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四</w:t>
      </w:r>
      <w:r w:rsidR="00990DFF"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、</w:t>
      </w:r>
      <w:r w:rsidR="00CA0A4A">
        <w:rPr>
          <w:rFonts w:ascii="宋体" w:eastAsia="宋体" w:hAnsi="宋体" w:hint="eastAsia"/>
          <w:color w:val="000000"/>
          <w:sz w:val="24"/>
          <w:szCs w:val="24"/>
        </w:rPr>
        <w:t>依托</w:t>
      </w:r>
      <w:r w:rsidR="00990DFF" w:rsidRPr="00E75826">
        <w:rPr>
          <w:rFonts w:ascii="宋体" w:eastAsia="宋体" w:hAnsi="宋体" w:hint="eastAsia"/>
          <w:color w:val="000000"/>
          <w:sz w:val="24"/>
          <w:szCs w:val="24"/>
        </w:rPr>
        <w:t>单位对申请材料以及所附材料的合法性、真实性、准确性负责。</w:t>
      </w:r>
    </w:p>
    <w:p w14:paraId="778DAC72" w14:textId="77777777" w:rsidR="00990DFF" w:rsidRDefault="00990DFF" w:rsidP="00990DFF">
      <w:pPr>
        <w:widowControl/>
        <w:jc w:val="left"/>
        <w:rPr>
          <w:rFonts w:hint="eastAsia"/>
          <w:color w:val="000000"/>
        </w:rPr>
      </w:pPr>
      <w:r>
        <w:rPr>
          <w:color w:val="000000"/>
        </w:rPr>
        <w:br w:type="page"/>
      </w:r>
    </w:p>
    <w:p w14:paraId="6B8ACDA1" w14:textId="77777777" w:rsidR="00990DFF" w:rsidRDefault="00990DFF" w:rsidP="00990DFF">
      <w:pPr>
        <w:spacing w:after="240"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一、基本信息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30"/>
        <w:gridCol w:w="1417"/>
        <w:gridCol w:w="2734"/>
      </w:tblGrid>
      <w:tr w:rsidR="00990DFF" w14:paraId="145ABC68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46FF9A97" w14:textId="5C36020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项目或团队名称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56DA6B7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39FD1F4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674D67D5" w14:textId="3773454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所属单位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1F95341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2B32F3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3EA64328" w14:textId="5284E024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知识产权服务机构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B6B373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（若有）</w:t>
            </w:r>
          </w:p>
        </w:tc>
      </w:tr>
      <w:tr w:rsidR="00990DFF" w14:paraId="2BA5A8BE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CB84FFB" w14:textId="4CDD106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25E145B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E3D8A00" w14:textId="5D67C496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29E4052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48756365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0D474E21" w14:textId="5799EC3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38CF7F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210BBFB" w14:textId="615D1067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6708677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</w:tr>
      <w:tr w:rsidR="00990DFF" w14:paraId="70EBFF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A72F182" w14:textId="3C9FBE8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邮箱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6A7DD93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64F027A7" w14:textId="77777777" w:rsidTr="003F56B6">
        <w:trPr>
          <w:trHeight w:val="3919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 w14:paraId="28B9C7C9" w14:textId="029CB168" w:rsidR="00990DFF" w:rsidRDefault="00990DFF" w:rsidP="003F56B6">
            <w:pPr>
              <w:adjustRightInd w:val="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本人信用状况良好，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</w:rPr>
              <w:t>无科研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</w:rPr>
              <w:t>失信行为，申报项目的所有材料均依据申报要求，据实提供，无任何伪造修改和虚假成分</w:t>
            </w:r>
            <w:r w:rsidR="00524A3D">
              <w:rPr>
                <w:rFonts w:ascii="Times New Roman" w:eastAsia="仿宋_GB2312" w:hAnsi="Times New Roman" w:cs="Times New Roman" w:hint="eastAsia"/>
                <w:sz w:val="28"/>
              </w:rPr>
              <w:t>，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项目组成员身份真实有效，无弄虚作假、侵犯他人知识产权等失信行为。</w:t>
            </w:r>
            <w:r>
              <w:rPr>
                <w:rFonts w:ascii="Times New Roman" w:eastAsia="仿宋_GB2312" w:hAnsi="Times New Roman" w:cs="Times New Roman"/>
                <w:sz w:val="28"/>
              </w:rPr>
              <w:t>项目获批后，将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严格执行学校经费管理等相关规定，</w:t>
            </w:r>
            <w:r>
              <w:rPr>
                <w:rFonts w:ascii="Times New Roman" w:eastAsia="仿宋_GB2312" w:hAnsi="Times New Roman" w:cs="Times New Roman"/>
                <w:sz w:val="28"/>
              </w:rPr>
              <w:t>按任务要求推进项目实施。</w:t>
            </w:r>
          </w:p>
          <w:p w14:paraId="7A3221D6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0491B4E" w14:textId="1CA1D1B9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负责人签字：</w:t>
            </w:r>
          </w:p>
          <w:p w14:paraId="3FA9763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32A32EA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  <w:tr w:rsidR="00990DFF" w14:paraId="065087F4" w14:textId="77777777" w:rsidTr="00AE1E79">
        <w:trPr>
          <w:trHeight w:val="2930"/>
          <w:jc w:val="center"/>
        </w:trPr>
        <w:tc>
          <w:tcPr>
            <w:tcW w:w="8528" w:type="dxa"/>
            <w:gridSpan w:val="4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6C2E1A0A" w14:textId="77777777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所属单位意见：</w:t>
            </w:r>
          </w:p>
          <w:p w14:paraId="3FA9F2CF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5D4CEBB" w14:textId="06F770D7" w:rsidR="00990DFF" w:rsidRDefault="000C7966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单位负责人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（签章）：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</w:t>
            </w:r>
          </w:p>
          <w:p w14:paraId="000BCC7B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FB03790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</w:tbl>
    <w:p w14:paraId="75FCAC13" w14:textId="77777777" w:rsidR="00990DFF" w:rsidRDefault="00990DFF" w:rsidP="00990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623E53" w14:textId="49F383CE" w:rsidR="00990DFF" w:rsidRDefault="00990DFF" w:rsidP="00990DFF">
      <w:pPr>
        <w:widowControl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二、</w:t>
      </w:r>
      <w:r w:rsidR="00021010">
        <w:rPr>
          <w:rFonts w:ascii="Times New Roman" w:eastAsia="黑体" w:hAnsi="Times New Roman" w:cs="Times New Roman" w:hint="eastAsia"/>
          <w:sz w:val="32"/>
        </w:rPr>
        <w:t>研究方案</w:t>
      </w:r>
    </w:p>
    <w:tbl>
      <w:tblPr>
        <w:tblW w:w="85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7C2A98" w14:paraId="44A3964D" w14:textId="77777777" w:rsidTr="007C2A98">
        <w:trPr>
          <w:trHeight w:val="6024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AB4" w14:textId="79C5565B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B729A3">
              <w:rPr>
                <w:rFonts w:ascii="仿宋_GB2312" w:eastAsia="仿宋_GB2312" w:hint="eastAsia"/>
                <w:sz w:val="24"/>
                <w:szCs w:val="24"/>
              </w:rPr>
              <w:t>请参照以下提纲撰写，要求逻辑清晰、格式规范。</w:t>
            </w:r>
          </w:p>
          <w:p w14:paraId="684A2E56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（一）研究背景</w:t>
            </w:r>
          </w:p>
          <w:p w14:paraId="00E07602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（二）研究内容</w:t>
            </w:r>
          </w:p>
          <w:p w14:paraId="3E1BD942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（三）拟解决的关键问题</w:t>
            </w:r>
          </w:p>
          <w:p w14:paraId="4D6A8B19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（四）创新点</w:t>
            </w:r>
          </w:p>
          <w:p w14:paraId="0B672663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（五）研究进度及阶段性目标</w:t>
            </w:r>
          </w:p>
          <w:p w14:paraId="0F385173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（六）预期成果及应用价值</w:t>
            </w:r>
          </w:p>
          <w:p w14:paraId="7E996611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（七）参考文献</w:t>
            </w:r>
          </w:p>
          <w:p w14:paraId="4121B182" w14:textId="77777777" w:rsidR="007C2A98" w:rsidRDefault="007C2A98" w:rsidP="007C2A98">
            <w:pPr>
              <w:rPr>
                <w:rFonts w:ascii="仿宋_GB2312" w:eastAsia="仿宋_GB2312" w:hint="eastAsia"/>
                <w:sz w:val="28"/>
              </w:rPr>
            </w:pPr>
          </w:p>
        </w:tc>
      </w:tr>
    </w:tbl>
    <w:p w14:paraId="27756864" w14:textId="77777777" w:rsidR="007C2A98" w:rsidRDefault="007C2A98" w:rsidP="007C2A98">
      <w:pPr>
        <w:spacing w:line="56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三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研究基础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7C2A98" w14:paraId="25B4726F" w14:textId="77777777" w:rsidTr="007C2A98">
        <w:trPr>
          <w:trHeight w:val="5947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E19" w14:textId="32FCC732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B729A3">
              <w:rPr>
                <w:rFonts w:ascii="仿宋_GB2312" w:eastAsia="仿宋_GB2312" w:hint="eastAsia"/>
                <w:sz w:val="24"/>
                <w:szCs w:val="24"/>
              </w:rPr>
              <w:t>要求填写内容真实准确，有针对性，与此次申请无关的研究成果不作为研究基础填写。</w:t>
            </w:r>
          </w:p>
          <w:p w14:paraId="521C60A5" w14:textId="77777777" w:rsidR="007C2A98" w:rsidRPr="007C2A98" w:rsidRDefault="007C2A98" w:rsidP="003D586F">
            <w:pPr>
              <w:adjustRightInd w:val="0"/>
              <w:spacing w:line="560" w:lineRule="exact"/>
              <w:ind w:firstLineChars="200" w:firstLine="560"/>
              <w:rPr>
                <w:rFonts w:ascii="仿宋_GB2312" w:eastAsia="仿宋_GB2312" w:hAnsi="Arial"/>
                <w:sz w:val="28"/>
              </w:rPr>
            </w:pPr>
          </w:p>
        </w:tc>
      </w:tr>
    </w:tbl>
    <w:p w14:paraId="1696D3A9" w14:textId="77777777" w:rsidR="007C2A98" w:rsidRDefault="007C2A98" w:rsidP="007C2A9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ind w:leftChars="320" w:left="672"/>
        <w:jc w:val="left"/>
        <w:rPr>
          <w:rFonts w:ascii="仿宋_GB2312" w:eastAsia="仿宋_GB2312" w:hAnsi="楷体" w:hint="eastAsia"/>
          <w:szCs w:val="21"/>
        </w:rPr>
        <w:sectPr w:rsidR="007C2A98" w:rsidSect="004C791F">
          <w:footerReference w:type="default" r:id="rId7"/>
          <w:pgSz w:w="11906" w:h="16838"/>
          <w:pgMar w:top="1440" w:right="1797" w:bottom="1440" w:left="1797" w:header="851" w:footer="850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vertAnchor="text" w:horzAnchor="margin" w:tblpY="616"/>
        <w:tblOverlap w:val="never"/>
        <w:tblW w:w="8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498"/>
        <w:gridCol w:w="1544"/>
        <w:gridCol w:w="1686"/>
        <w:gridCol w:w="2238"/>
      </w:tblGrid>
      <w:tr w:rsidR="007C2A98" w14:paraId="1FA21ADC" w14:textId="77777777" w:rsidTr="007C2A98">
        <w:trPr>
          <w:trHeight w:val="567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AAE0" w14:textId="77777777" w:rsidR="007C2A98" w:rsidRPr="004C791F" w:rsidRDefault="007C2A98" w:rsidP="003D586F">
            <w:pPr>
              <w:adjustRightInd w:val="0"/>
              <w:spacing w:beforeLines="50" w:before="156" w:afterLines="50" w:after="156" w:line="360" w:lineRule="auto"/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8"/>
                <w:szCs w:val="24"/>
              </w:rPr>
              <w:lastRenderedPageBreak/>
              <w:t>负责人基本情况</w:t>
            </w:r>
          </w:p>
        </w:tc>
      </w:tr>
      <w:tr w:rsidR="007C2A98" w14:paraId="0E1D3CC7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2857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姓  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50D9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53FF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3C32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CD9" w14:textId="371CC5AB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院系单位</w:t>
            </w:r>
          </w:p>
        </w:tc>
      </w:tr>
      <w:tr w:rsidR="007C2A98" w14:paraId="3C61257D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DC3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F8C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600F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DCE3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E91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</w:tr>
      <w:tr w:rsidR="007C2A98" w14:paraId="0A551B79" w14:textId="77777777" w:rsidTr="007C2A98">
        <w:trPr>
          <w:trHeight w:val="567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172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Lines="50" w:before="156" w:afterLines="50" w:after="156" w:line="5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4C791F">
              <w:rPr>
                <w:rFonts w:ascii="仿宋_GB2312" w:eastAsia="仿宋_GB2312" w:hint="eastAsia"/>
                <w:sz w:val="28"/>
              </w:rPr>
              <w:t>研究人员基本情况</w:t>
            </w:r>
          </w:p>
        </w:tc>
      </w:tr>
      <w:tr w:rsidR="007C2A98" w14:paraId="7D025832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A840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姓  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A167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B387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03FB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808" w14:textId="28779B9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院系单位</w:t>
            </w:r>
          </w:p>
        </w:tc>
      </w:tr>
      <w:tr w:rsidR="007C2A98" w14:paraId="13E85B4B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655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193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3DF2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9F0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AC2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</w:tr>
      <w:tr w:rsidR="00B729A3" w14:paraId="3F1B1E79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3D9C" w14:textId="77777777" w:rsidR="00B729A3" w:rsidRPr="004C791F" w:rsidRDefault="00B729A3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42E" w14:textId="77777777" w:rsidR="00B729A3" w:rsidRPr="004C791F" w:rsidRDefault="00B729A3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1F3" w14:textId="77777777" w:rsidR="00B729A3" w:rsidRPr="004C791F" w:rsidRDefault="00B729A3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9DEE" w14:textId="77777777" w:rsidR="00B729A3" w:rsidRPr="004C791F" w:rsidRDefault="00B729A3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79B" w14:textId="77777777" w:rsidR="00B729A3" w:rsidRPr="004C791F" w:rsidRDefault="00B729A3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</w:tr>
      <w:tr w:rsidR="007C2A98" w14:paraId="15EEDB41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32C" w14:textId="77777777" w:rsidR="007C2A98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7EF0" w14:textId="77777777" w:rsidR="007C2A98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965" w14:textId="77777777" w:rsidR="007C2A98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27FA" w14:textId="77777777" w:rsidR="007C2A98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4F5" w14:textId="77777777" w:rsidR="007C2A98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</w:tc>
      </w:tr>
    </w:tbl>
    <w:p w14:paraId="1B6EDC19" w14:textId="77777777" w:rsidR="007C2A98" w:rsidRDefault="007C2A98" w:rsidP="007C2A98">
      <w:pPr>
        <w:spacing w:line="56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四、研究人员基本情况</w:t>
      </w:r>
    </w:p>
    <w:p w14:paraId="06FE59B1" w14:textId="77777777" w:rsidR="007C2A98" w:rsidRPr="00B729A3" w:rsidRDefault="007C2A98" w:rsidP="007C2A98">
      <w:pPr>
        <w:spacing w:line="500" w:lineRule="exact"/>
        <w:ind w:leftChars="265" w:left="1039" w:hangingChars="151" w:hanging="483"/>
        <w:rPr>
          <w:rFonts w:ascii="黑体" w:eastAsia="黑体" w:hint="eastAsia"/>
          <w:sz w:val="32"/>
        </w:rPr>
      </w:pPr>
    </w:p>
    <w:p w14:paraId="00816F38" w14:textId="77777777" w:rsidR="007C2A98" w:rsidRDefault="007C2A98" w:rsidP="007C2A98">
      <w:pPr>
        <w:spacing w:line="56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3079"/>
        <w:gridCol w:w="1374"/>
        <w:gridCol w:w="3264"/>
      </w:tblGrid>
      <w:tr w:rsidR="007C2A98" w14:paraId="1755D8BA" w14:textId="77777777" w:rsidTr="007C2A98">
        <w:trPr>
          <w:trHeight w:val="1058"/>
          <w:jc w:val="center"/>
        </w:trPr>
        <w:tc>
          <w:tcPr>
            <w:tcW w:w="805" w:type="dxa"/>
            <w:vAlign w:val="center"/>
          </w:tcPr>
          <w:p w14:paraId="00945B8A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 w:rsidRPr="004C791F">
              <w:rPr>
                <w:rFonts w:ascii="仿宋_GB2312" w:eastAsia="仿宋_GB2312" w:hAnsi="黑体" w:hint="eastAsia"/>
                <w:sz w:val="28"/>
              </w:rPr>
              <w:t>序号</w:t>
            </w:r>
          </w:p>
        </w:tc>
        <w:tc>
          <w:tcPr>
            <w:tcW w:w="3079" w:type="dxa"/>
            <w:vAlign w:val="center"/>
          </w:tcPr>
          <w:p w14:paraId="56886658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 w:rsidRPr="004C791F">
              <w:rPr>
                <w:rFonts w:ascii="仿宋_GB2312" w:eastAsia="仿宋_GB2312" w:hAnsi="黑体" w:hint="eastAsia"/>
                <w:sz w:val="28"/>
              </w:rPr>
              <w:t>经费开支科目</w:t>
            </w:r>
          </w:p>
        </w:tc>
        <w:tc>
          <w:tcPr>
            <w:tcW w:w="1374" w:type="dxa"/>
            <w:vAlign w:val="center"/>
          </w:tcPr>
          <w:p w14:paraId="49CB1F8F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 w:rsidRPr="004C791F">
              <w:rPr>
                <w:rFonts w:ascii="仿宋_GB2312" w:eastAsia="仿宋_GB2312" w:hAnsi="黑体" w:hint="eastAsia"/>
                <w:sz w:val="28"/>
              </w:rPr>
              <w:t>预算金额（万元）</w:t>
            </w:r>
          </w:p>
        </w:tc>
        <w:tc>
          <w:tcPr>
            <w:tcW w:w="3264" w:type="dxa"/>
            <w:vAlign w:val="center"/>
          </w:tcPr>
          <w:p w14:paraId="10869D86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 w:rsidRPr="004C791F">
              <w:rPr>
                <w:rFonts w:ascii="仿宋_GB2312" w:eastAsia="仿宋_GB2312" w:hAnsi="黑体" w:hint="eastAsia"/>
                <w:sz w:val="28"/>
              </w:rPr>
              <w:t>说    明</w:t>
            </w:r>
          </w:p>
        </w:tc>
      </w:tr>
      <w:tr w:rsidR="007C2A98" w14:paraId="5EF05C96" w14:textId="77777777" w:rsidTr="007C2A98">
        <w:trPr>
          <w:trHeight w:val="389"/>
          <w:jc w:val="center"/>
        </w:trPr>
        <w:tc>
          <w:tcPr>
            <w:tcW w:w="805" w:type="dxa"/>
            <w:vAlign w:val="center"/>
          </w:tcPr>
          <w:p w14:paraId="53681024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079" w:type="dxa"/>
            <w:vAlign w:val="center"/>
          </w:tcPr>
          <w:p w14:paraId="5A40143C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资料费</w:t>
            </w:r>
          </w:p>
        </w:tc>
        <w:tc>
          <w:tcPr>
            <w:tcW w:w="1374" w:type="dxa"/>
            <w:vAlign w:val="center"/>
          </w:tcPr>
          <w:p w14:paraId="675535DC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4B00209F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236129DD" w14:textId="77777777" w:rsidTr="007C2A98">
        <w:trPr>
          <w:trHeight w:val="312"/>
          <w:jc w:val="center"/>
        </w:trPr>
        <w:tc>
          <w:tcPr>
            <w:tcW w:w="805" w:type="dxa"/>
            <w:vAlign w:val="center"/>
          </w:tcPr>
          <w:p w14:paraId="461CC4C0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079" w:type="dxa"/>
            <w:vAlign w:val="center"/>
          </w:tcPr>
          <w:p w14:paraId="58B4E6EB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数据采集及处理费</w:t>
            </w:r>
          </w:p>
        </w:tc>
        <w:tc>
          <w:tcPr>
            <w:tcW w:w="1374" w:type="dxa"/>
            <w:vAlign w:val="center"/>
          </w:tcPr>
          <w:p w14:paraId="2F0BB82A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6FA4E139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3DAB84F8" w14:textId="77777777" w:rsidTr="007C2A98">
        <w:trPr>
          <w:trHeight w:val="251"/>
          <w:jc w:val="center"/>
        </w:trPr>
        <w:tc>
          <w:tcPr>
            <w:tcW w:w="805" w:type="dxa"/>
            <w:vAlign w:val="center"/>
          </w:tcPr>
          <w:p w14:paraId="618FDB53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079" w:type="dxa"/>
            <w:vAlign w:val="center"/>
          </w:tcPr>
          <w:p w14:paraId="66DDE966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会议费/差旅费</w:t>
            </w:r>
          </w:p>
        </w:tc>
        <w:tc>
          <w:tcPr>
            <w:tcW w:w="1374" w:type="dxa"/>
            <w:vAlign w:val="center"/>
          </w:tcPr>
          <w:p w14:paraId="6A4FDD9F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14F6085D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46B66BA7" w14:textId="77777777" w:rsidTr="007C2A98">
        <w:trPr>
          <w:trHeight w:val="70"/>
          <w:jc w:val="center"/>
        </w:trPr>
        <w:tc>
          <w:tcPr>
            <w:tcW w:w="805" w:type="dxa"/>
            <w:vAlign w:val="center"/>
          </w:tcPr>
          <w:p w14:paraId="7818E5DF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3079" w:type="dxa"/>
            <w:vAlign w:val="center"/>
          </w:tcPr>
          <w:p w14:paraId="6E379CA9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1374" w:type="dxa"/>
            <w:vAlign w:val="center"/>
          </w:tcPr>
          <w:p w14:paraId="6681FAF3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3852A59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7B433AE0" w14:textId="77777777" w:rsidTr="007C2A98">
        <w:trPr>
          <w:trHeight w:val="269"/>
          <w:jc w:val="center"/>
        </w:trPr>
        <w:tc>
          <w:tcPr>
            <w:tcW w:w="805" w:type="dxa"/>
            <w:vAlign w:val="center"/>
          </w:tcPr>
          <w:p w14:paraId="5F4CBEE8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079" w:type="dxa"/>
            <w:vAlign w:val="center"/>
          </w:tcPr>
          <w:p w14:paraId="1E44B0EF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374" w:type="dxa"/>
            <w:vAlign w:val="center"/>
          </w:tcPr>
          <w:p w14:paraId="4C4494D2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7E0E0783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0171CAED" w14:textId="77777777" w:rsidTr="007C2A98">
        <w:trPr>
          <w:trHeight w:val="193"/>
          <w:jc w:val="center"/>
        </w:trPr>
        <w:tc>
          <w:tcPr>
            <w:tcW w:w="805" w:type="dxa"/>
            <w:vAlign w:val="center"/>
          </w:tcPr>
          <w:p w14:paraId="5D36A12E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079" w:type="dxa"/>
            <w:vAlign w:val="center"/>
          </w:tcPr>
          <w:p w14:paraId="13D23AA7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印刷出版费</w:t>
            </w:r>
          </w:p>
        </w:tc>
        <w:tc>
          <w:tcPr>
            <w:tcW w:w="1374" w:type="dxa"/>
            <w:vAlign w:val="center"/>
          </w:tcPr>
          <w:p w14:paraId="0320E373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1FC270E5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7561D6CB" w14:textId="77777777" w:rsidTr="007C2A98">
        <w:trPr>
          <w:trHeight w:val="415"/>
          <w:jc w:val="center"/>
        </w:trPr>
        <w:tc>
          <w:tcPr>
            <w:tcW w:w="805" w:type="dxa"/>
            <w:vAlign w:val="center"/>
          </w:tcPr>
          <w:p w14:paraId="0582A664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3079" w:type="dxa"/>
            <w:vAlign w:val="center"/>
          </w:tcPr>
          <w:p w14:paraId="0035F7F7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管理费</w:t>
            </w:r>
          </w:p>
        </w:tc>
        <w:tc>
          <w:tcPr>
            <w:tcW w:w="1374" w:type="dxa"/>
            <w:vAlign w:val="center"/>
          </w:tcPr>
          <w:p w14:paraId="31766F18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790B44E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0D815601" w14:textId="77777777" w:rsidTr="007C2A98">
        <w:trPr>
          <w:trHeight w:val="353"/>
          <w:jc w:val="center"/>
        </w:trPr>
        <w:tc>
          <w:tcPr>
            <w:tcW w:w="805" w:type="dxa"/>
            <w:vAlign w:val="center"/>
          </w:tcPr>
          <w:p w14:paraId="457A2E5F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3079" w:type="dxa"/>
            <w:vAlign w:val="center"/>
          </w:tcPr>
          <w:p w14:paraId="7B51B977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 w:rsidRPr="004C791F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4C791F"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1374" w:type="dxa"/>
            <w:vAlign w:val="center"/>
          </w:tcPr>
          <w:p w14:paraId="09450AF6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38C2353E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35CD2CF8" w14:textId="77777777" w:rsidR="007C2A98" w:rsidRDefault="007C2A98" w:rsidP="007C2A98">
      <w:pPr>
        <w:rPr>
          <w:rFonts w:hint="eastAsia"/>
        </w:rPr>
      </w:pPr>
    </w:p>
    <w:sectPr w:rsidR="007C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601A" w14:textId="77777777" w:rsidR="00220CE0" w:rsidRDefault="00220CE0" w:rsidP="009D1A45">
      <w:pPr>
        <w:rPr>
          <w:rFonts w:hint="eastAsia"/>
        </w:rPr>
      </w:pPr>
      <w:r>
        <w:separator/>
      </w:r>
    </w:p>
  </w:endnote>
  <w:endnote w:type="continuationSeparator" w:id="0">
    <w:p w14:paraId="34F23648" w14:textId="77777777" w:rsidR="00220CE0" w:rsidRDefault="00220CE0" w:rsidP="009D1A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703725"/>
      <w:docPartObj>
        <w:docPartGallery w:val="Page Numbers (Bottom of Page)"/>
        <w:docPartUnique/>
      </w:docPartObj>
    </w:sdtPr>
    <w:sdtContent>
      <w:p w14:paraId="0434FDD1" w14:textId="2691FF43" w:rsidR="00B729A3" w:rsidRDefault="00B729A3">
        <w:pPr>
          <w:pStyle w:val="af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8A5E7B" w14:textId="77777777" w:rsidR="007C2A98" w:rsidRDefault="007C2A98">
    <w:pPr>
      <w:pStyle w:val="31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0EA0" w14:textId="77777777" w:rsidR="00220CE0" w:rsidRDefault="00220CE0" w:rsidP="009D1A45">
      <w:pPr>
        <w:rPr>
          <w:rFonts w:hint="eastAsia"/>
        </w:rPr>
      </w:pPr>
      <w:r>
        <w:separator/>
      </w:r>
    </w:p>
  </w:footnote>
  <w:footnote w:type="continuationSeparator" w:id="0">
    <w:p w14:paraId="47F17C6A" w14:textId="77777777" w:rsidR="00220CE0" w:rsidRDefault="00220CE0" w:rsidP="009D1A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74410"/>
    <w:multiLevelType w:val="hybridMultilevel"/>
    <w:tmpl w:val="0C1AAB1A"/>
    <w:lvl w:ilvl="0" w:tplc="3DBA7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960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FF"/>
    <w:rsid w:val="00021010"/>
    <w:rsid w:val="000B6EC8"/>
    <w:rsid w:val="000C7966"/>
    <w:rsid w:val="000F0D85"/>
    <w:rsid w:val="00120CE1"/>
    <w:rsid w:val="001225AC"/>
    <w:rsid w:val="00142ACE"/>
    <w:rsid w:val="0020015F"/>
    <w:rsid w:val="00220CE0"/>
    <w:rsid w:val="002B4EF4"/>
    <w:rsid w:val="00377848"/>
    <w:rsid w:val="003F5D12"/>
    <w:rsid w:val="00407A42"/>
    <w:rsid w:val="00445BEB"/>
    <w:rsid w:val="004610F6"/>
    <w:rsid w:val="004753C0"/>
    <w:rsid w:val="004A5E03"/>
    <w:rsid w:val="004C791F"/>
    <w:rsid w:val="005222FF"/>
    <w:rsid w:val="00524A3D"/>
    <w:rsid w:val="005B177C"/>
    <w:rsid w:val="005E370C"/>
    <w:rsid w:val="006110AD"/>
    <w:rsid w:val="00757142"/>
    <w:rsid w:val="00770208"/>
    <w:rsid w:val="007852EE"/>
    <w:rsid w:val="007A7894"/>
    <w:rsid w:val="007C2A98"/>
    <w:rsid w:val="008A1E65"/>
    <w:rsid w:val="009259A9"/>
    <w:rsid w:val="0092745A"/>
    <w:rsid w:val="00990DFF"/>
    <w:rsid w:val="009A0B90"/>
    <w:rsid w:val="009D1A45"/>
    <w:rsid w:val="009D434C"/>
    <w:rsid w:val="00AB21ED"/>
    <w:rsid w:val="00AB32BF"/>
    <w:rsid w:val="00AC4FA1"/>
    <w:rsid w:val="00AE1E79"/>
    <w:rsid w:val="00AE599E"/>
    <w:rsid w:val="00B23566"/>
    <w:rsid w:val="00B729A3"/>
    <w:rsid w:val="00B80962"/>
    <w:rsid w:val="00B85A98"/>
    <w:rsid w:val="00BE12EB"/>
    <w:rsid w:val="00C14EEE"/>
    <w:rsid w:val="00C6699C"/>
    <w:rsid w:val="00C85B7C"/>
    <w:rsid w:val="00CA0A4A"/>
    <w:rsid w:val="00DF688F"/>
    <w:rsid w:val="00E23D61"/>
    <w:rsid w:val="00E660BF"/>
    <w:rsid w:val="00E75826"/>
    <w:rsid w:val="00E77DD7"/>
    <w:rsid w:val="00E97023"/>
    <w:rsid w:val="00F6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C21D"/>
  <w15:chartTrackingRefBased/>
  <w15:docId w15:val="{70284C78-4482-4950-8963-6A8E27E9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F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DF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0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D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DFF"/>
    <w:rPr>
      <w:b/>
      <w:bCs/>
      <w:smallCaps/>
      <w:color w:val="2F5496" w:themeColor="accent1" w:themeShade="BF"/>
      <w:spacing w:val="5"/>
    </w:rPr>
  </w:style>
  <w:style w:type="paragraph" w:styleId="ae">
    <w:name w:val="Plain Text"/>
    <w:basedOn w:val="a"/>
    <w:link w:val="af"/>
    <w:uiPriority w:val="99"/>
    <w:unhideWhenUsed/>
    <w:qFormat/>
    <w:rsid w:val="00990DFF"/>
    <w:rPr>
      <w:rFonts w:ascii="宋体" w:eastAsia="宋体" w:hAnsi="Courier New" w:cs="Times New Roman"/>
      <w:szCs w:val="20"/>
    </w:rPr>
  </w:style>
  <w:style w:type="character" w:customStyle="1" w:styleId="af">
    <w:name w:val="纯文本 字符"/>
    <w:basedOn w:val="a0"/>
    <w:link w:val="ae"/>
    <w:uiPriority w:val="99"/>
    <w:rsid w:val="00990DFF"/>
    <w:rPr>
      <w:rFonts w:ascii="宋体" w:eastAsia="宋体" w:hAnsi="Courier New" w:cs="Times New Roman"/>
      <w:szCs w:val="20"/>
    </w:rPr>
  </w:style>
  <w:style w:type="paragraph" w:styleId="af0">
    <w:name w:val="header"/>
    <w:basedOn w:val="a"/>
    <w:link w:val="af1"/>
    <w:uiPriority w:val="99"/>
    <w:unhideWhenUsed/>
    <w:rsid w:val="009D1A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D1A4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qFormat/>
    <w:rsid w:val="009D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D1A45"/>
    <w:rPr>
      <w:sz w:val="18"/>
      <w:szCs w:val="18"/>
    </w:rPr>
  </w:style>
  <w:style w:type="paragraph" w:styleId="31">
    <w:name w:val="Body Text Indent 3"/>
    <w:basedOn w:val="a"/>
    <w:link w:val="32"/>
    <w:qFormat/>
    <w:rsid w:val="007C2A98"/>
    <w:pPr>
      <w:spacing w:after="120"/>
      <w:ind w:left="420"/>
    </w:pPr>
    <w:rPr>
      <w:rFonts w:ascii="Times New Roman" w:eastAsia="宋体" w:hAnsi="Times New Roman" w:cs="Times New Roman"/>
      <w:sz w:val="16"/>
    </w:rPr>
  </w:style>
  <w:style w:type="character" w:customStyle="1" w:styleId="32">
    <w:name w:val="正文文本缩进 3 字符"/>
    <w:basedOn w:val="a0"/>
    <w:link w:val="31"/>
    <w:rsid w:val="007C2A98"/>
    <w:rPr>
      <w:rFonts w:ascii="Times New Roman" w:eastAsia="宋体" w:hAnsi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2026-04-03T02:26:00Z</dcterms:created>
  <dcterms:modified xsi:type="dcterms:W3CDTF">2026-04-03T03:11:00Z</dcterms:modified>
</cp:coreProperties>
</file>