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附件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  <w:rPr>
          <w:b/>
          <w:bCs/>
        </w:rPr>
      </w:pPr>
      <w:bookmarkStart w:id="0" w:name="bookmark14"/>
      <w:bookmarkStart w:id="1" w:name="bookmark15"/>
      <w:bookmarkStart w:id="2" w:name="bookmark16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b/>
          <w:bCs/>
          <w:color w:val="000000"/>
          <w:spacing w:val="0"/>
          <w:w w:val="100"/>
          <w:position w:val="0"/>
        </w:rPr>
        <w:t>年浙江省科协软科学研究选题建议表</w:t>
      </w:r>
      <w:bookmarkEnd w:id="0"/>
      <w:bookmarkEnd w:id="1"/>
      <w:bookmarkEnd w:id="2"/>
    </w:p>
    <w:tbl>
      <w:tblPr>
        <w:tblStyle w:val="2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0"/>
        <w:gridCol w:w="1551"/>
        <w:gridCol w:w="1573"/>
        <w:gridCol w:w="3613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项目建议名称：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项目研究的目的、意义、主要内容和预期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/>
              </w:rPr>
              <w:t>目标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/>
              </w:rPr>
              <w:t>（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/>
              </w:rPr>
              <w:t>600-800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/>
              </w:rPr>
              <w:t>字）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与国内外及我省相关研究相比的主要创新点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/>
              </w:rPr>
              <w:t>（200-300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建议人信息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职务/职称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通讯地址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79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固定电话：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4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电子信箱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方正仿宋_GB2312" w:hAnsi="方正仿宋_GB2312" w:eastAsia="方正仿宋_GB2312" w:cs="方正仿宋_GB2312"/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0"/>
          <w:w w:val="100"/>
          <w:position w:val="0"/>
          <w:sz w:val="24"/>
          <w:szCs w:val="24"/>
        </w:rPr>
        <w:t>注：此表可附页</w:t>
      </w:r>
    </w:p>
    <w:p/>
    <w:sectPr>
      <w:footerReference r:id="rId3" w:type="default"/>
      <w:footerReference r:id="rId4" w:type="even"/>
      <w:footnotePr>
        <w:numFmt w:val="decimal"/>
      </w:footnotePr>
      <w:pgSz w:w="11900" w:h="16840"/>
      <w:pgMar w:top="2289" w:right="1455" w:bottom="2312" w:left="2298" w:header="0" w:footer="3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ED60B64-FBDE-413C-8B2C-215E256E1F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9405620</wp:posOffset>
              </wp:positionV>
              <wp:extent cx="163195" cy="7620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74.35pt;margin-top:740.6pt;height:6pt;width:12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ltWvPYAAAA&#10;DQEAAA8AAAAAAAAAAQAgAAAAIgAAAGRycy9kb3ducmV2LnhtbFBLAQIUABQAAAAIAIdO4kCOGXCk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1546225</wp:posOffset>
              </wp:positionH>
              <wp:positionV relativeFrom="page">
                <wp:posOffset>9384030</wp:posOffset>
              </wp:positionV>
              <wp:extent cx="163195" cy="704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70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121.75pt;margin-top:738.9pt;height:5.55pt;width:12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oN4zdkA&#10;AAANAQAADwAAAAAAAAABACAAAAAiAAAAZHJzL2Rvd25yZXYueG1sUEsBAhQAFAAAAAgAh07iQIKH&#10;LZO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C1A81"/>
    <w:rsid w:val="329C2E37"/>
    <w:rsid w:val="45EC1A81"/>
    <w:rsid w:val="5E0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60" w:line="647" w:lineRule="exact"/>
      <w:ind w:firstLine="17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2020-12-10T07:30:00Z</dcterms:created>
  <dc:creator>水果</dc:creator>
  <cp:lastModifiedBy>水果</cp:lastModifiedBy>
  <dcterms:modified xsi:type="dcterms:W3CDTF">2020-12-10T07:33:26Z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